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1C4BB" w14:textId="77777777" w:rsidR="00996DC7" w:rsidRPr="001962E7" w:rsidRDefault="00996DC7" w:rsidP="00996D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962E7">
        <w:rPr>
          <w:rFonts w:ascii="Arial" w:hAnsi="Arial" w:cs="Arial"/>
          <w:b/>
          <w:noProof/>
          <w:sz w:val="20"/>
          <w:szCs w:val="20"/>
          <w:lang w:val="en-ZA" w:eastAsia="en-ZA"/>
        </w:rPr>
        <w:drawing>
          <wp:inline distT="0" distB="0" distL="0" distR="0" wp14:anchorId="387A0887" wp14:editId="3CA5F7A3">
            <wp:extent cx="2083544" cy="657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544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F50815" w14:textId="77777777" w:rsidR="00996DC7" w:rsidRPr="001962E7" w:rsidRDefault="00996DC7" w:rsidP="00996DC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243F8C8" w14:textId="77777777" w:rsidR="00996DC7" w:rsidRPr="001962E7" w:rsidRDefault="00996DC7" w:rsidP="00996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0"/>
          <w:szCs w:val="20"/>
          <w:lang w:val="en-ZA"/>
        </w:rPr>
      </w:pPr>
      <w:r w:rsidRPr="001962E7">
        <w:rPr>
          <w:rFonts w:ascii="Arial" w:hAnsi="Arial" w:cs="Arial"/>
          <w:b/>
          <w:sz w:val="20"/>
          <w:szCs w:val="20"/>
        </w:rPr>
        <w:t>ACCOMMODATION, RESIDENCE LIFE AND CATERING</w:t>
      </w:r>
    </w:p>
    <w:p w14:paraId="54ABBA64" w14:textId="77777777" w:rsidR="00996DC7" w:rsidRPr="001962E7" w:rsidRDefault="00996DC7" w:rsidP="00996DC7">
      <w:pPr>
        <w:spacing w:after="0"/>
        <w:jc w:val="center"/>
        <w:rPr>
          <w:rFonts w:ascii="Arial" w:hAnsi="Arial" w:cs="Arial"/>
          <w:b/>
          <w:sz w:val="20"/>
          <w:szCs w:val="20"/>
          <w:lang w:val="en-ZA"/>
        </w:rPr>
      </w:pPr>
    </w:p>
    <w:p w14:paraId="63A23016" w14:textId="298C36C4" w:rsidR="0079426F" w:rsidRDefault="0079426F" w:rsidP="00996DC7">
      <w:pPr>
        <w:spacing w:after="0"/>
        <w:jc w:val="center"/>
        <w:rPr>
          <w:rFonts w:ascii="Arial" w:hAnsi="Arial" w:cs="Arial"/>
          <w:b/>
          <w:sz w:val="20"/>
          <w:szCs w:val="20"/>
          <w:lang w:val="en-ZA"/>
        </w:rPr>
      </w:pPr>
      <w:r w:rsidRPr="001962E7">
        <w:rPr>
          <w:rFonts w:ascii="Arial" w:hAnsi="Arial" w:cs="Arial"/>
          <w:b/>
          <w:sz w:val="20"/>
          <w:szCs w:val="20"/>
          <w:lang w:val="en-ZA"/>
        </w:rPr>
        <w:t>TR10/2023 ALL CAMPUS RESIDENCE CURTAIN TENDER</w:t>
      </w:r>
      <w:r w:rsidR="009E2BB0">
        <w:rPr>
          <w:rFonts w:ascii="Arial" w:hAnsi="Arial" w:cs="Arial"/>
          <w:b/>
          <w:sz w:val="20"/>
          <w:szCs w:val="20"/>
          <w:lang w:val="en-ZA"/>
        </w:rPr>
        <w:t xml:space="preserve">: </w:t>
      </w:r>
      <w:r w:rsidR="009E2BB0" w:rsidRPr="001962E7">
        <w:rPr>
          <w:rFonts w:ascii="Arial" w:hAnsi="Arial" w:cs="Arial"/>
          <w:b/>
          <w:sz w:val="20"/>
          <w:szCs w:val="20"/>
          <w:lang w:val="en-ZA"/>
        </w:rPr>
        <w:t xml:space="preserve">SCHEDULE FOR RESIDENCE </w:t>
      </w:r>
      <w:r w:rsidR="009E2BB0">
        <w:rPr>
          <w:rFonts w:ascii="Arial" w:hAnsi="Arial" w:cs="Arial"/>
          <w:b/>
          <w:sz w:val="20"/>
          <w:szCs w:val="20"/>
          <w:lang w:val="en-ZA"/>
        </w:rPr>
        <w:t xml:space="preserve">SITE </w:t>
      </w:r>
      <w:r w:rsidR="009E2BB0" w:rsidRPr="001962E7">
        <w:rPr>
          <w:rFonts w:ascii="Arial" w:hAnsi="Arial" w:cs="Arial"/>
          <w:b/>
          <w:sz w:val="20"/>
          <w:szCs w:val="20"/>
          <w:lang w:val="en-ZA"/>
        </w:rPr>
        <w:t>VISITS</w:t>
      </w:r>
    </w:p>
    <w:p w14:paraId="2081A4A4" w14:textId="77777777" w:rsidR="009E2BB0" w:rsidRPr="009E2BB0" w:rsidRDefault="009E2BB0" w:rsidP="009E2BB0">
      <w:pPr>
        <w:spacing w:after="0"/>
        <w:rPr>
          <w:rFonts w:ascii="Arial" w:hAnsi="Arial" w:cs="Arial"/>
          <w:sz w:val="20"/>
          <w:szCs w:val="20"/>
          <w:lang w:val="en-ZA"/>
        </w:rPr>
      </w:pPr>
      <w:r w:rsidRPr="009E2BB0">
        <w:rPr>
          <w:rFonts w:ascii="Arial" w:hAnsi="Arial" w:cs="Arial"/>
          <w:sz w:val="20"/>
          <w:szCs w:val="20"/>
          <w:lang w:val="en-ZA"/>
        </w:rPr>
        <w:t>Note:</w:t>
      </w:r>
    </w:p>
    <w:p w14:paraId="6326EF93" w14:textId="77777777" w:rsidR="009E2BB0" w:rsidRPr="009E2BB0" w:rsidRDefault="009E2BB0" w:rsidP="009E2BB0">
      <w:pPr>
        <w:spacing w:after="0"/>
        <w:rPr>
          <w:rFonts w:ascii="Arial" w:hAnsi="Arial" w:cs="Arial"/>
          <w:sz w:val="20"/>
          <w:szCs w:val="20"/>
          <w:lang w:val="en-ZA"/>
        </w:rPr>
      </w:pPr>
      <w:r w:rsidRPr="009E2BB0">
        <w:rPr>
          <w:rFonts w:ascii="Arial" w:hAnsi="Arial" w:cs="Arial"/>
          <w:sz w:val="20"/>
          <w:szCs w:val="20"/>
          <w:lang w:val="en-ZA"/>
        </w:rPr>
        <w:t>1) Samples of curtain materia</w:t>
      </w:r>
      <w:bookmarkStart w:id="0" w:name="_GoBack"/>
      <w:bookmarkEnd w:id="0"/>
      <w:r w:rsidRPr="009E2BB0">
        <w:rPr>
          <w:rFonts w:ascii="Arial" w:hAnsi="Arial" w:cs="Arial"/>
          <w:sz w:val="20"/>
          <w:szCs w:val="20"/>
          <w:lang w:val="en-ZA"/>
        </w:rPr>
        <w:t xml:space="preserve">l to </w:t>
      </w:r>
      <w:proofErr w:type="gramStart"/>
      <w:r w:rsidRPr="009E2BB0">
        <w:rPr>
          <w:rFonts w:ascii="Arial" w:hAnsi="Arial" w:cs="Arial"/>
          <w:sz w:val="20"/>
          <w:szCs w:val="20"/>
          <w:lang w:val="en-ZA"/>
        </w:rPr>
        <w:t>be used</w:t>
      </w:r>
      <w:proofErr w:type="gramEnd"/>
      <w:r w:rsidRPr="009E2BB0">
        <w:rPr>
          <w:rFonts w:ascii="Arial" w:hAnsi="Arial" w:cs="Arial"/>
          <w:sz w:val="20"/>
          <w:szCs w:val="20"/>
          <w:lang w:val="en-ZA"/>
        </w:rPr>
        <w:t xml:space="preserve"> will be available at site visit and/or at office of Head: Operations (Building 43, Residence Centre).</w:t>
      </w:r>
    </w:p>
    <w:p w14:paraId="7A034791" w14:textId="2A897D8F" w:rsidR="009E2BB0" w:rsidRPr="00AB011D" w:rsidRDefault="009E2BB0" w:rsidP="009E2BB0">
      <w:pPr>
        <w:spacing w:after="0"/>
        <w:rPr>
          <w:rFonts w:ascii="Arial" w:hAnsi="Arial" w:cs="Arial"/>
          <w:b/>
          <w:sz w:val="20"/>
          <w:szCs w:val="20"/>
          <w:lang w:val="en-ZA"/>
        </w:rPr>
      </w:pPr>
      <w:r w:rsidRPr="009E2BB0">
        <w:rPr>
          <w:rFonts w:ascii="Arial" w:hAnsi="Arial" w:cs="Arial"/>
          <w:sz w:val="20"/>
          <w:szCs w:val="20"/>
          <w:lang w:val="en-ZA"/>
        </w:rPr>
        <w:t xml:space="preserve">2) </w:t>
      </w:r>
      <w:r w:rsidRPr="00AB011D">
        <w:rPr>
          <w:rFonts w:ascii="Arial" w:hAnsi="Arial" w:cs="Arial"/>
          <w:b/>
          <w:sz w:val="20"/>
          <w:szCs w:val="20"/>
          <w:lang w:val="en-ZA"/>
        </w:rPr>
        <w:t>Interested parties must indicate at information session which residences they will visit.</w:t>
      </w:r>
    </w:p>
    <w:p w14:paraId="1A5FF6D3" w14:textId="7FDFE482" w:rsidR="0079426F" w:rsidRPr="001962E7" w:rsidRDefault="0079426F" w:rsidP="00996DC7">
      <w:pPr>
        <w:spacing w:after="0"/>
        <w:jc w:val="center"/>
        <w:rPr>
          <w:rFonts w:ascii="Arial" w:hAnsi="Arial" w:cs="Arial"/>
          <w:sz w:val="20"/>
          <w:szCs w:val="20"/>
          <w:lang w:val="en-ZA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906"/>
        <w:gridCol w:w="1406"/>
        <w:gridCol w:w="1840"/>
        <w:gridCol w:w="5482"/>
        <w:gridCol w:w="4395"/>
      </w:tblGrid>
      <w:tr w:rsidR="009E2BB0" w:rsidRPr="001962E7" w14:paraId="304E8F5B" w14:textId="28861A9C" w:rsidTr="0088546C">
        <w:tc>
          <w:tcPr>
            <w:tcW w:w="906" w:type="dxa"/>
          </w:tcPr>
          <w:p w14:paraId="1C507E35" w14:textId="77777777" w:rsidR="00B91F06" w:rsidRPr="001962E7" w:rsidRDefault="00B91F06" w:rsidP="00A505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2E7">
              <w:rPr>
                <w:rFonts w:ascii="Arial" w:hAnsi="Arial" w:cs="Arial"/>
                <w:b/>
                <w:sz w:val="20"/>
                <w:szCs w:val="20"/>
              </w:rPr>
              <w:t>Cluster no.</w:t>
            </w:r>
          </w:p>
        </w:tc>
        <w:tc>
          <w:tcPr>
            <w:tcW w:w="1406" w:type="dxa"/>
          </w:tcPr>
          <w:p w14:paraId="570672E5" w14:textId="77777777" w:rsidR="00B91F06" w:rsidRPr="001962E7" w:rsidRDefault="00B91F06" w:rsidP="00A505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2E7">
              <w:rPr>
                <w:rFonts w:ascii="Arial" w:hAnsi="Arial" w:cs="Arial"/>
                <w:b/>
                <w:sz w:val="20"/>
                <w:szCs w:val="20"/>
              </w:rPr>
              <w:t>Campus</w:t>
            </w:r>
          </w:p>
        </w:tc>
        <w:tc>
          <w:tcPr>
            <w:tcW w:w="1840" w:type="dxa"/>
          </w:tcPr>
          <w:p w14:paraId="2D72AB83" w14:textId="77777777" w:rsidR="00B91F06" w:rsidRPr="001962E7" w:rsidRDefault="00B91F06" w:rsidP="00A505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2E7">
              <w:rPr>
                <w:rFonts w:ascii="Arial" w:hAnsi="Arial" w:cs="Arial"/>
                <w:b/>
                <w:sz w:val="20"/>
                <w:szCs w:val="20"/>
              </w:rPr>
              <w:t>Residences</w:t>
            </w:r>
          </w:p>
        </w:tc>
        <w:tc>
          <w:tcPr>
            <w:tcW w:w="5482" w:type="dxa"/>
          </w:tcPr>
          <w:p w14:paraId="232A7EC8" w14:textId="788C7E3B" w:rsidR="00B91F06" w:rsidRPr="001962E7" w:rsidRDefault="00B91F06" w:rsidP="00A505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2E7">
              <w:rPr>
                <w:rFonts w:ascii="Arial" w:hAnsi="Arial" w:cs="Arial"/>
                <w:b/>
                <w:sz w:val="20"/>
                <w:szCs w:val="20"/>
              </w:rPr>
              <w:t>Date and time of visit</w:t>
            </w:r>
          </w:p>
        </w:tc>
        <w:tc>
          <w:tcPr>
            <w:tcW w:w="4395" w:type="dxa"/>
          </w:tcPr>
          <w:p w14:paraId="3BB7AC83" w14:textId="4FA16F29" w:rsidR="00B91F06" w:rsidRPr="001962E7" w:rsidRDefault="00B91F06" w:rsidP="00A505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2E7">
              <w:rPr>
                <w:rFonts w:ascii="Arial" w:hAnsi="Arial" w:cs="Arial"/>
                <w:b/>
                <w:sz w:val="20"/>
                <w:szCs w:val="20"/>
              </w:rPr>
              <w:t>ARLC staff responsible for receiving interested bidders</w:t>
            </w:r>
          </w:p>
        </w:tc>
      </w:tr>
      <w:tr w:rsidR="009E2BB0" w:rsidRPr="001962E7" w14:paraId="620B5D95" w14:textId="5382F228" w:rsidTr="0088546C">
        <w:tc>
          <w:tcPr>
            <w:tcW w:w="906" w:type="dxa"/>
          </w:tcPr>
          <w:p w14:paraId="50DE6196" w14:textId="77777777" w:rsidR="00B91F06" w:rsidRPr="001962E7" w:rsidRDefault="00B91F06" w:rsidP="00A505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2E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7E5294ED" w14:textId="77777777" w:rsidR="00B91F06" w:rsidRPr="001962E7" w:rsidRDefault="00B91F06" w:rsidP="00A505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6" w:type="dxa"/>
          </w:tcPr>
          <w:p w14:paraId="41283558" w14:textId="77777777" w:rsidR="00B91F06" w:rsidRPr="001962E7" w:rsidRDefault="00B91F06" w:rsidP="00A505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2E7">
              <w:rPr>
                <w:rFonts w:ascii="Arial" w:hAnsi="Arial" w:cs="Arial"/>
                <w:b/>
                <w:sz w:val="20"/>
                <w:szCs w:val="20"/>
              </w:rPr>
              <w:t xml:space="preserve">Pretoria </w:t>
            </w:r>
          </w:p>
        </w:tc>
        <w:tc>
          <w:tcPr>
            <w:tcW w:w="1840" w:type="dxa"/>
          </w:tcPr>
          <w:p w14:paraId="3E934484" w14:textId="77777777" w:rsidR="00B91F06" w:rsidRPr="001962E7" w:rsidRDefault="00B91F06" w:rsidP="00A505A6">
            <w:pPr>
              <w:rPr>
                <w:rFonts w:ascii="Arial" w:hAnsi="Arial" w:cs="Arial"/>
                <w:sz w:val="20"/>
                <w:szCs w:val="20"/>
              </w:rPr>
            </w:pPr>
            <w:r w:rsidRPr="001962E7">
              <w:rPr>
                <w:rFonts w:ascii="Arial" w:hAnsi="Arial" w:cs="Arial"/>
                <w:sz w:val="20"/>
                <w:szCs w:val="20"/>
              </w:rPr>
              <w:t>Astra, Denise, Astra/Denise halls</w:t>
            </w:r>
          </w:p>
        </w:tc>
        <w:tc>
          <w:tcPr>
            <w:tcW w:w="5482" w:type="dxa"/>
          </w:tcPr>
          <w:p w14:paraId="6452FE2E" w14:textId="59B22024" w:rsidR="001E5CAF" w:rsidRPr="00091CDE" w:rsidRDefault="00B91F06" w:rsidP="00A505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1CDE">
              <w:rPr>
                <w:rFonts w:ascii="Arial" w:hAnsi="Arial" w:cs="Arial"/>
                <w:b/>
                <w:sz w:val="20"/>
                <w:szCs w:val="20"/>
              </w:rPr>
              <w:t>Wednesday 15 November 2023</w:t>
            </w:r>
            <w:r w:rsidR="00B52A3B" w:rsidRPr="00091CD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091CDE">
              <w:rPr>
                <w:rFonts w:ascii="Arial" w:hAnsi="Arial" w:cs="Arial"/>
                <w:b/>
                <w:sz w:val="20"/>
                <w:szCs w:val="20"/>
              </w:rPr>
              <w:t>09:00 – 09:30</w:t>
            </w:r>
          </w:p>
          <w:p w14:paraId="32B843BC" w14:textId="2215E229" w:rsidR="00B91F06" w:rsidRPr="001962E7" w:rsidRDefault="00B52A3B" w:rsidP="00A5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 in Astra reception area</w:t>
            </w:r>
          </w:p>
        </w:tc>
        <w:tc>
          <w:tcPr>
            <w:tcW w:w="4395" w:type="dxa"/>
          </w:tcPr>
          <w:p w14:paraId="25CDB243" w14:textId="77777777" w:rsidR="001E5CAF" w:rsidRPr="001962E7" w:rsidRDefault="00B91F06" w:rsidP="001E5CA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962E7">
              <w:rPr>
                <w:sz w:val="20"/>
                <w:szCs w:val="20"/>
              </w:rPr>
              <w:t>Head: Operations (Ms Boipelo Gopane)</w:t>
            </w:r>
          </w:p>
          <w:p w14:paraId="6190DAA5" w14:textId="56C07BEA" w:rsidR="00B91F06" w:rsidRPr="001962E7" w:rsidRDefault="001E5CAF" w:rsidP="001E5CA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962E7">
              <w:rPr>
                <w:sz w:val="20"/>
                <w:szCs w:val="20"/>
              </w:rPr>
              <w:t>R</w:t>
            </w:r>
            <w:r w:rsidR="00B91F06" w:rsidRPr="001962E7">
              <w:rPr>
                <w:sz w:val="20"/>
                <w:szCs w:val="20"/>
              </w:rPr>
              <w:t>elevant residence advisors</w:t>
            </w:r>
          </w:p>
        </w:tc>
      </w:tr>
      <w:tr w:rsidR="009E2BB0" w:rsidRPr="001962E7" w14:paraId="00D3E560" w14:textId="2ABDC127" w:rsidTr="0088546C">
        <w:tc>
          <w:tcPr>
            <w:tcW w:w="906" w:type="dxa"/>
          </w:tcPr>
          <w:p w14:paraId="6912189C" w14:textId="77777777" w:rsidR="00B91F06" w:rsidRPr="001962E7" w:rsidRDefault="00B91F06" w:rsidP="00A505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2E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7646FFB2" w14:textId="77777777" w:rsidR="00B91F06" w:rsidRPr="001962E7" w:rsidRDefault="00B91F06" w:rsidP="00A505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6" w:type="dxa"/>
          </w:tcPr>
          <w:p w14:paraId="1CCC4681" w14:textId="77777777" w:rsidR="00B91F06" w:rsidRPr="001962E7" w:rsidRDefault="00B91F06" w:rsidP="00A505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2E7">
              <w:rPr>
                <w:rFonts w:ascii="Arial" w:hAnsi="Arial" w:cs="Arial"/>
                <w:b/>
                <w:sz w:val="20"/>
                <w:szCs w:val="20"/>
              </w:rPr>
              <w:t>Pretoria</w:t>
            </w:r>
          </w:p>
        </w:tc>
        <w:tc>
          <w:tcPr>
            <w:tcW w:w="1840" w:type="dxa"/>
          </w:tcPr>
          <w:p w14:paraId="63B979A2" w14:textId="77777777" w:rsidR="00B91F06" w:rsidRPr="001962E7" w:rsidRDefault="00B91F06" w:rsidP="00A505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62E7">
              <w:rPr>
                <w:rFonts w:ascii="Arial" w:hAnsi="Arial" w:cs="Arial"/>
                <w:sz w:val="20"/>
                <w:szCs w:val="20"/>
              </w:rPr>
              <w:t>Minjonet</w:t>
            </w:r>
            <w:proofErr w:type="spellEnd"/>
            <w:r w:rsidRPr="001962E7">
              <w:rPr>
                <w:rFonts w:ascii="Arial" w:hAnsi="Arial" w:cs="Arial"/>
                <w:sz w:val="20"/>
                <w:szCs w:val="20"/>
              </w:rPr>
              <w:t>, Polonaise</w:t>
            </w:r>
          </w:p>
        </w:tc>
        <w:tc>
          <w:tcPr>
            <w:tcW w:w="5482" w:type="dxa"/>
          </w:tcPr>
          <w:p w14:paraId="4F16B4C9" w14:textId="78467B40" w:rsidR="001E5CAF" w:rsidRPr="00091CDE" w:rsidRDefault="00B91F06" w:rsidP="001E5C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1CDE">
              <w:rPr>
                <w:rFonts w:ascii="Arial" w:hAnsi="Arial" w:cs="Arial"/>
                <w:b/>
                <w:sz w:val="20"/>
                <w:szCs w:val="20"/>
              </w:rPr>
              <w:t>Wednesday 15 November 2023</w:t>
            </w:r>
            <w:r w:rsidR="00B52A3B" w:rsidRPr="00091CD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091CDE">
              <w:rPr>
                <w:rFonts w:ascii="Arial" w:hAnsi="Arial" w:cs="Arial"/>
                <w:b/>
                <w:sz w:val="20"/>
                <w:szCs w:val="20"/>
              </w:rPr>
              <w:t>09:30 – 10:00</w:t>
            </w:r>
          </w:p>
          <w:p w14:paraId="5D7C3396" w14:textId="32B1135B" w:rsidR="00B91F06" w:rsidRPr="001962E7" w:rsidRDefault="00B91F06" w:rsidP="00B52A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2E7">
              <w:rPr>
                <w:rFonts w:ascii="Arial" w:hAnsi="Arial" w:cs="Arial"/>
                <w:sz w:val="20"/>
                <w:szCs w:val="20"/>
              </w:rPr>
              <w:t xml:space="preserve">Meet in </w:t>
            </w:r>
            <w:proofErr w:type="spellStart"/>
            <w:r w:rsidR="00F4516E" w:rsidRPr="001962E7">
              <w:rPr>
                <w:rFonts w:ascii="Arial" w:hAnsi="Arial" w:cs="Arial"/>
                <w:sz w:val="20"/>
                <w:szCs w:val="20"/>
              </w:rPr>
              <w:t>Minjonet</w:t>
            </w:r>
            <w:proofErr w:type="spellEnd"/>
            <w:r w:rsidRPr="001962E7">
              <w:rPr>
                <w:rFonts w:ascii="Arial" w:hAnsi="Arial" w:cs="Arial"/>
                <w:sz w:val="20"/>
                <w:szCs w:val="20"/>
              </w:rPr>
              <w:t xml:space="preserve"> reception area</w:t>
            </w:r>
          </w:p>
        </w:tc>
        <w:tc>
          <w:tcPr>
            <w:tcW w:w="4395" w:type="dxa"/>
          </w:tcPr>
          <w:p w14:paraId="3E434FDC" w14:textId="77777777" w:rsidR="001E5CAF" w:rsidRPr="001962E7" w:rsidRDefault="001E5CAF" w:rsidP="001E5CA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962E7">
              <w:rPr>
                <w:sz w:val="20"/>
                <w:szCs w:val="20"/>
              </w:rPr>
              <w:t>Head: Operations (Ms Boipelo Gopane)</w:t>
            </w:r>
          </w:p>
          <w:p w14:paraId="4CA7CAD0" w14:textId="375B71BB" w:rsidR="00B91F06" w:rsidRPr="001962E7" w:rsidRDefault="001E5CAF" w:rsidP="001E5CAF">
            <w:pPr>
              <w:pStyle w:val="ListParagraph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1962E7">
              <w:rPr>
                <w:sz w:val="20"/>
                <w:szCs w:val="20"/>
              </w:rPr>
              <w:t>Relevant residence advisors</w:t>
            </w:r>
          </w:p>
        </w:tc>
      </w:tr>
      <w:tr w:rsidR="009E2BB0" w:rsidRPr="001962E7" w14:paraId="65A07128" w14:textId="6D224B48" w:rsidTr="0088546C">
        <w:tc>
          <w:tcPr>
            <w:tcW w:w="906" w:type="dxa"/>
            <w:vMerge w:val="restart"/>
          </w:tcPr>
          <w:p w14:paraId="5C134C38" w14:textId="77777777" w:rsidR="001E5CAF" w:rsidRPr="001962E7" w:rsidRDefault="001E5CAF" w:rsidP="001E5C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2E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06" w:type="dxa"/>
          </w:tcPr>
          <w:p w14:paraId="6B5FF0F6" w14:textId="77777777" w:rsidR="001E5CAF" w:rsidRPr="001962E7" w:rsidRDefault="001E5CAF" w:rsidP="001E5C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2E7">
              <w:rPr>
                <w:rFonts w:ascii="Arial" w:hAnsi="Arial" w:cs="Arial"/>
                <w:b/>
                <w:sz w:val="20"/>
                <w:szCs w:val="20"/>
              </w:rPr>
              <w:t>Pretoria</w:t>
            </w:r>
          </w:p>
          <w:p w14:paraId="5AABF2E5" w14:textId="77777777" w:rsidR="001E5CAF" w:rsidRPr="001962E7" w:rsidRDefault="001E5CAF" w:rsidP="001E5C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14:paraId="119219D4" w14:textId="77777777" w:rsidR="001E5CAF" w:rsidRPr="001962E7" w:rsidRDefault="001E5CAF" w:rsidP="001E5CAF">
            <w:pPr>
              <w:rPr>
                <w:rFonts w:ascii="Arial" w:hAnsi="Arial" w:cs="Arial"/>
                <w:sz w:val="20"/>
                <w:szCs w:val="20"/>
              </w:rPr>
            </w:pPr>
            <w:r w:rsidRPr="001962E7">
              <w:rPr>
                <w:rFonts w:ascii="Arial" w:hAnsi="Arial" w:cs="Arial"/>
                <w:sz w:val="20"/>
                <w:szCs w:val="20"/>
              </w:rPr>
              <w:t>Monitor, Tempo</w:t>
            </w:r>
          </w:p>
        </w:tc>
        <w:tc>
          <w:tcPr>
            <w:tcW w:w="5482" w:type="dxa"/>
          </w:tcPr>
          <w:p w14:paraId="694762D5" w14:textId="77777777" w:rsidR="00B52A3B" w:rsidRPr="00091CDE" w:rsidRDefault="001E5CAF" w:rsidP="00B52A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1CDE">
              <w:rPr>
                <w:rFonts w:ascii="Arial" w:hAnsi="Arial" w:cs="Arial"/>
                <w:b/>
                <w:sz w:val="20"/>
                <w:szCs w:val="20"/>
              </w:rPr>
              <w:t>Wednesday 15 November 2023</w:t>
            </w:r>
            <w:r w:rsidR="00B52A3B" w:rsidRPr="00091CD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091CDE">
              <w:rPr>
                <w:rFonts w:ascii="Arial" w:hAnsi="Arial" w:cs="Arial"/>
                <w:b/>
                <w:sz w:val="20"/>
                <w:szCs w:val="20"/>
              </w:rPr>
              <w:t>10:30 – 13:00</w:t>
            </w:r>
          </w:p>
          <w:p w14:paraId="2CF59D4D" w14:textId="170F4226" w:rsidR="001E5CAF" w:rsidRPr="001962E7" w:rsidRDefault="001E5CAF" w:rsidP="00B52A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2E7">
              <w:rPr>
                <w:rFonts w:ascii="Arial" w:hAnsi="Arial" w:cs="Arial"/>
                <w:sz w:val="20"/>
                <w:szCs w:val="20"/>
              </w:rPr>
              <w:t>Meet in Monitor reception area then go to Tempo using own transport.</w:t>
            </w:r>
          </w:p>
        </w:tc>
        <w:tc>
          <w:tcPr>
            <w:tcW w:w="4395" w:type="dxa"/>
          </w:tcPr>
          <w:p w14:paraId="58C0469C" w14:textId="77777777" w:rsidR="001E5CAF" w:rsidRPr="001962E7" w:rsidRDefault="001E5CAF" w:rsidP="001E5CA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962E7">
              <w:rPr>
                <w:sz w:val="20"/>
                <w:szCs w:val="20"/>
              </w:rPr>
              <w:t>Head: Operations (Ms Boipelo Gopane)</w:t>
            </w:r>
          </w:p>
          <w:p w14:paraId="57AF00AA" w14:textId="6361B732" w:rsidR="001E5CAF" w:rsidRPr="001962E7" w:rsidRDefault="001E5CAF" w:rsidP="001E5CAF">
            <w:pPr>
              <w:pStyle w:val="ListParagraph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1962E7">
              <w:rPr>
                <w:sz w:val="20"/>
                <w:szCs w:val="20"/>
              </w:rPr>
              <w:t>Relevant residence advisors</w:t>
            </w:r>
          </w:p>
        </w:tc>
      </w:tr>
      <w:tr w:rsidR="009E2BB0" w:rsidRPr="001962E7" w14:paraId="1BAA3185" w14:textId="426E5CEB" w:rsidTr="0088546C">
        <w:tc>
          <w:tcPr>
            <w:tcW w:w="906" w:type="dxa"/>
            <w:vMerge/>
          </w:tcPr>
          <w:p w14:paraId="5721F1BB" w14:textId="77777777" w:rsidR="001E5CAF" w:rsidRPr="001962E7" w:rsidRDefault="001E5CAF" w:rsidP="001E5C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6" w:type="dxa"/>
          </w:tcPr>
          <w:p w14:paraId="4C4389D8" w14:textId="73359E06" w:rsidR="001E5CAF" w:rsidRPr="001962E7" w:rsidRDefault="001E5CAF" w:rsidP="001E5CA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962E7">
              <w:rPr>
                <w:rFonts w:ascii="Arial" w:hAnsi="Arial" w:cs="Arial"/>
                <w:b/>
                <w:sz w:val="20"/>
                <w:szCs w:val="20"/>
              </w:rPr>
              <w:t>Soshanguve</w:t>
            </w:r>
            <w:proofErr w:type="spellEnd"/>
          </w:p>
          <w:p w14:paraId="6AFC360D" w14:textId="0539CF2D" w:rsidR="001E5CAF" w:rsidRPr="001962E7" w:rsidRDefault="001E5CAF" w:rsidP="001E5C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2E7">
              <w:rPr>
                <w:rFonts w:ascii="Arial" w:hAnsi="Arial" w:cs="Arial"/>
                <w:b/>
                <w:sz w:val="20"/>
                <w:szCs w:val="20"/>
              </w:rPr>
              <w:t>South</w:t>
            </w:r>
          </w:p>
          <w:p w14:paraId="560C076C" w14:textId="77777777" w:rsidR="001E5CAF" w:rsidRPr="001962E7" w:rsidRDefault="001E5CAF" w:rsidP="001E5C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14:paraId="26859FEA" w14:textId="77777777" w:rsidR="001E5CAF" w:rsidRPr="001962E7" w:rsidRDefault="001E5CAF" w:rsidP="001E5CAF">
            <w:pPr>
              <w:rPr>
                <w:rFonts w:ascii="Arial" w:hAnsi="Arial" w:cs="Arial"/>
                <w:sz w:val="20"/>
                <w:szCs w:val="20"/>
              </w:rPr>
            </w:pPr>
            <w:r w:rsidRPr="001962E7">
              <w:rPr>
                <w:rFonts w:ascii="Arial" w:hAnsi="Arial" w:cs="Arial"/>
                <w:sz w:val="20"/>
                <w:szCs w:val="20"/>
              </w:rPr>
              <w:t>200 bed residence</w:t>
            </w:r>
          </w:p>
        </w:tc>
        <w:tc>
          <w:tcPr>
            <w:tcW w:w="5482" w:type="dxa"/>
          </w:tcPr>
          <w:p w14:paraId="26C99A27" w14:textId="7301A3FB" w:rsidR="001E5CAF" w:rsidRPr="00091CDE" w:rsidRDefault="001E5CAF" w:rsidP="001E5C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1CDE">
              <w:rPr>
                <w:rFonts w:ascii="Arial" w:hAnsi="Arial" w:cs="Arial"/>
                <w:b/>
                <w:sz w:val="20"/>
                <w:szCs w:val="20"/>
              </w:rPr>
              <w:t>Thursday 16 November 2023</w:t>
            </w:r>
            <w:r w:rsidR="00B52A3B" w:rsidRPr="00091CD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091CDE">
              <w:rPr>
                <w:rFonts w:ascii="Arial" w:hAnsi="Arial" w:cs="Arial"/>
                <w:b/>
                <w:sz w:val="20"/>
                <w:szCs w:val="20"/>
              </w:rPr>
              <w:t>09:00 – 10:00</w:t>
            </w:r>
          </w:p>
          <w:p w14:paraId="6F549A23" w14:textId="65E9CD3C" w:rsidR="001E5CAF" w:rsidRPr="001962E7" w:rsidRDefault="001962E7" w:rsidP="00B52A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2E7">
              <w:rPr>
                <w:rFonts w:ascii="Arial" w:hAnsi="Arial" w:cs="Arial"/>
                <w:sz w:val="20"/>
                <w:szCs w:val="20"/>
              </w:rPr>
              <w:t>Meet at residence</w:t>
            </w:r>
            <w:r w:rsidR="00B52A3B">
              <w:rPr>
                <w:rFonts w:ascii="Arial" w:hAnsi="Arial" w:cs="Arial"/>
                <w:sz w:val="20"/>
                <w:szCs w:val="20"/>
              </w:rPr>
              <w:t>:</w:t>
            </w:r>
            <w:r w:rsidRPr="001962E7">
              <w:rPr>
                <w:rFonts w:ascii="Arial" w:hAnsi="Arial" w:cs="Arial"/>
                <w:sz w:val="20"/>
                <w:szCs w:val="20"/>
              </w:rPr>
              <w:t xml:space="preserve"> Use entrance at the back of the residence: Turn left at second street after </w:t>
            </w:r>
            <w:proofErr w:type="spellStart"/>
            <w:r w:rsidRPr="001962E7">
              <w:rPr>
                <w:rFonts w:ascii="Arial" w:hAnsi="Arial" w:cs="Arial"/>
                <w:sz w:val="20"/>
                <w:szCs w:val="20"/>
              </w:rPr>
              <w:t>Soshanguve</w:t>
            </w:r>
            <w:proofErr w:type="spellEnd"/>
            <w:r w:rsidRPr="001962E7">
              <w:rPr>
                <w:rFonts w:ascii="Arial" w:hAnsi="Arial" w:cs="Arial"/>
                <w:sz w:val="20"/>
                <w:szCs w:val="20"/>
              </w:rPr>
              <w:t xml:space="preserve"> Crossing and then the entrance will be immediately on the right side.</w:t>
            </w:r>
          </w:p>
        </w:tc>
        <w:tc>
          <w:tcPr>
            <w:tcW w:w="4395" w:type="dxa"/>
          </w:tcPr>
          <w:p w14:paraId="693349F3" w14:textId="1FD1E081" w:rsidR="001962E7" w:rsidRPr="001962E7" w:rsidRDefault="001962E7" w:rsidP="001E5CAF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1962E7">
              <w:rPr>
                <w:sz w:val="20"/>
                <w:szCs w:val="20"/>
              </w:rPr>
              <w:t>HOD accommodation (Mr Patson Sibanda or delegate). To arrange with CPS for access for visitors.</w:t>
            </w:r>
          </w:p>
          <w:p w14:paraId="1EEF6FF3" w14:textId="4AF80FA7" w:rsidR="001E5CAF" w:rsidRPr="001962E7" w:rsidRDefault="001E5CAF" w:rsidP="001962E7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spellStart"/>
            <w:r w:rsidRPr="001962E7">
              <w:rPr>
                <w:sz w:val="20"/>
                <w:szCs w:val="20"/>
              </w:rPr>
              <w:t>Soshanguve</w:t>
            </w:r>
            <w:proofErr w:type="spellEnd"/>
            <w:r w:rsidRPr="001962E7">
              <w:rPr>
                <w:sz w:val="20"/>
                <w:szCs w:val="20"/>
              </w:rPr>
              <w:t xml:space="preserve"> quality controller (Ms Thateng Se</w:t>
            </w:r>
            <w:r w:rsidR="001962E7" w:rsidRPr="001962E7">
              <w:rPr>
                <w:sz w:val="20"/>
                <w:szCs w:val="20"/>
              </w:rPr>
              <w:t>no</w:t>
            </w:r>
            <w:r w:rsidRPr="001962E7">
              <w:rPr>
                <w:sz w:val="20"/>
                <w:szCs w:val="20"/>
              </w:rPr>
              <w:t>kwane)</w:t>
            </w:r>
          </w:p>
        </w:tc>
      </w:tr>
      <w:tr w:rsidR="009E2BB0" w:rsidRPr="001962E7" w14:paraId="7CECA3BE" w14:textId="7E6B69C3" w:rsidTr="0088546C">
        <w:tc>
          <w:tcPr>
            <w:tcW w:w="906" w:type="dxa"/>
            <w:vMerge/>
          </w:tcPr>
          <w:p w14:paraId="6B3A7815" w14:textId="77777777" w:rsidR="001E5CAF" w:rsidRPr="001962E7" w:rsidRDefault="001E5CAF" w:rsidP="001E5C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6" w:type="dxa"/>
          </w:tcPr>
          <w:p w14:paraId="3D1DA362" w14:textId="77777777" w:rsidR="001E5CAF" w:rsidRPr="001962E7" w:rsidRDefault="001E5CAF" w:rsidP="001E5C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2E7">
              <w:rPr>
                <w:rFonts w:ascii="Arial" w:hAnsi="Arial" w:cs="Arial"/>
                <w:b/>
                <w:sz w:val="20"/>
                <w:szCs w:val="20"/>
              </w:rPr>
              <w:t>Ga-Rankuwa</w:t>
            </w:r>
          </w:p>
        </w:tc>
        <w:tc>
          <w:tcPr>
            <w:tcW w:w="1840" w:type="dxa"/>
          </w:tcPr>
          <w:p w14:paraId="3511B3DB" w14:textId="77777777" w:rsidR="001E5CAF" w:rsidRPr="001962E7" w:rsidRDefault="001E5CAF" w:rsidP="001E5C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62E7">
              <w:rPr>
                <w:rFonts w:ascii="Arial" w:hAnsi="Arial" w:cs="Arial"/>
                <w:sz w:val="20"/>
                <w:szCs w:val="20"/>
              </w:rPr>
              <w:t>Lebone</w:t>
            </w:r>
            <w:proofErr w:type="spellEnd"/>
            <w:r w:rsidRPr="001962E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962E7">
              <w:rPr>
                <w:rFonts w:ascii="Arial" w:hAnsi="Arial" w:cs="Arial"/>
                <w:sz w:val="20"/>
                <w:szCs w:val="20"/>
              </w:rPr>
              <w:t>Skierlik</w:t>
            </w:r>
            <w:proofErr w:type="spellEnd"/>
            <w:r w:rsidRPr="001962E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962E7">
              <w:rPr>
                <w:rFonts w:ascii="Arial" w:hAnsi="Arial" w:cs="Arial"/>
                <w:sz w:val="20"/>
                <w:szCs w:val="20"/>
              </w:rPr>
              <w:t>Gaetsho</w:t>
            </w:r>
            <w:proofErr w:type="spellEnd"/>
            <w:r w:rsidRPr="001962E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962E7">
              <w:rPr>
                <w:rFonts w:ascii="Arial" w:hAnsi="Arial" w:cs="Arial"/>
                <w:sz w:val="20"/>
                <w:szCs w:val="20"/>
              </w:rPr>
              <w:t>Legae</w:t>
            </w:r>
            <w:proofErr w:type="spellEnd"/>
            <w:r w:rsidRPr="001962E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962E7">
              <w:rPr>
                <w:rFonts w:ascii="Arial" w:hAnsi="Arial" w:cs="Arial"/>
                <w:sz w:val="20"/>
                <w:szCs w:val="20"/>
              </w:rPr>
              <w:t>Inkululeko</w:t>
            </w:r>
            <w:proofErr w:type="spellEnd"/>
          </w:p>
          <w:p w14:paraId="032D9674" w14:textId="77777777" w:rsidR="001E5CAF" w:rsidRPr="001962E7" w:rsidRDefault="001E5CAF" w:rsidP="001E5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2" w:type="dxa"/>
          </w:tcPr>
          <w:p w14:paraId="20F219DD" w14:textId="3CB1360B" w:rsidR="001E5CAF" w:rsidRPr="00091CDE" w:rsidRDefault="001962E7" w:rsidP="001E5C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1CDE">
              <w:rPr>
                <w:rFonts w:ascii="Arial" w:hAnsi="Arial" w:cs="Arial"/>
                <w:b/>
                <w:sz w:val="20"/>
                <w:szCs w:val="20"/>
              </w:rPr>
              <w:t>Thursday 16 November 2023</w:t>
            </w:r>
            <w:r w:rsidR="00B52A3B" w:rsidRPr="00091CD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1E5CAF" w:rsidRPr="00091CDE">
              <w:rPr>
                <w:rFonts w:ascii="Arial" w:hAnsi="Arial" w:cs="Arial"/>
                <w:b/>
                <w:sz w:val="20"/>
                <w:szCs w:val="20"/>
              </w:rPr>
              <w:t>11:00 – 14:00</w:t>
            </w:r>
          </w:p>
          <w:p w14:paraId="06F194F8" w14:textId="104AFACE" w:rsidR="001962E7" w:rsidRPr="001962E7" w:rsidRDefault="009E2BB0" w:rsidP="009E2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Ga-Rankuwa campus </w:t>
            </w:r>
            <w:r w:rsidRPr="009E2BB0">
              <w:rPr>
                <w:rFonts w:ascii="Arial" w:hAnsi="Arial" w:cs="Arial"/>
                <w:sz w:val="20"/>
                <w:szCs w:val="20"/>
              </w:rPr>
              <w:t xml:space="preserve">(2827 </w:t>
            </w:r>
            <w:proofErr w:type="spellStart"/>
            <w:r w:rsidRPr="009E2BB0">
              <w:rPr>
                <w:rFonts w:ascii="Arial" w:hAnsi="Arial" w:cs="Arial"/>
                <w:sz w:val="20"/>
                <w:szCs w:val="20"/>
              </w:rPr>
              <w:t>Botsi</w:t>
            </w:r>
            <w:proofErr w:type="spellEnd"/>
            <w:r w:rsidRPr="009E2BB0">
              <w:rPr>
                <w:rFonts w:ascii="Arial" w:hAnsi="Arial" w:cs="Arial"/>
                <w:sz w:val="20"/>
                <w:szCs w:val="20"/>
              </w:rPr>
              <w:t xml:space="preserve"> Street)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E2B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2A3B">
              <w:rPr>
                <w:rFonts w:ascii="Arial" w:hAnsi="Arial" w:cs="Arial"/>
                <w:sz w:val="20"/>
                <w:szCs w:val="20"/>
              </w:rPr>
              <w:t xml:space="preserve">Park and meet at </w:t>
            </w:r>
            <w:proofErr w:type="spellStart"/>
            <w:r w:rsidR="00B52A3B">
              <w:rPr>
                <w:rFonts w:ascii="Arial" w:hAnsi="Arial" w:cs="Arial"/>
                <w:sz w:val="20"/>
                <w:szCs w:val="20"/>
              </w:rPr>
              <w:t>Lebone</w:t>
            </w:r>
            <w:proofErr w:type="spellEnd"/>
            <w:r w:rsidR="00B52A3B">
              <w:rPr>
                <w:rFonts w:ascii="Arial" w:hAnsi="Arial" w:cs="Arial"/>
                <w:sz w:val="20"/>
                <w:szCs w:val="20"/>
              </w:rPr>
              <w:t xml:space="preserve"> residence. Turn left after entering the campus, </w:t>
            </w:r>
            <w:proofErr w:type="spellStart"/>
            <w:r w:rsidR="00B52A3B">
              <w:rPr>
                <w:rFonts w:ascii="Arial" w:hAnsi="Arial" w:cs="Arial"/>
                <w:sz w:val="20"/>
                <w:szCs w:val="20"/>
              </w:rPr>
              <w:t>Lebone</w:t>
            </w:r>
            <w:proofErr w:type="spellEnd"/>
            <w:r w:rsidR="00B52A3B">
              <w:rPr>
                <w:rFonts w:ascii="Arial" w:hAnsi="Arial" w:cs="Arial"/>
                <w:sz w:val="20"/>
                <w:szCs w:val="20"/>
              </w:rPr>
              <w:t xml:space="preserve"> is residence on right side.</w:t>
            </w:r>
          </w:p>
        </w:tc>
        <w:tc>
          <w:tcPr>
            <w:tcW w:w="4395" w:type="dxa"/>
          </w:tcPr>
          <w:p w14:paraId="4C60B760" w14:textId="77777777" w:rsidR="001962E7" w:rsidRPr="001962E7" w:rsidRDefault="001E5CAF" w:rsidP="001962E7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1962E7">
              <w:rPr>
                <w:sz w:val="20"/>
                <w:szCs w:val="20"/>
              </w:rPr>
              <w:t>Head: Operations (Ms Boipelo Gopane)</w:t>
            </w:r>
          </w:p>
          <w:p w14:paraId="0558D5C7" w14:textId="77777777" w:rsidR="001962E7" w:rsidRPr="001962E7" w:rsidRDefault="001962E7" w:rsidP="001962E7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1962E7">
              <w:rPr>
                <w:sz w:val="20"/>
                <w:szCs w:val="20"/>
              </w:rPr>
              <w:t>Ga-Rankuwa quality controller (Ms Thateng Senokwane)</w:t>
            </w:r>
          </w:p>
          <w:p w14:paraId="79C55978" w14:textId="216295CF" w:rsidR="001E5CAF" w:rsidRPr="001962E7" w:rsidRDefault="001962E7" w:rsidP="001962E7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1962E7">
              <w:rPr>
                <w:sz w:val="20"/>
                <w:szCs w:val="20"/>
              </w:rPr>
              <w:t>R</w:t>
            </w:r>
            <w:r w:rsidR="001E5CAF" w:rsidRPr="001962E7">
              <w:rPr>
                <w:sz w:val="20"/>
                <w:szCs w:val="20"/>
              </w:rPr>
              <w:t>elevant residence advisors</w:t>
            </w:r>
          </w:p>
        </w:tc>
      </w:tr>
      <w:tr w:rsidR="009E2BB0" w:rsidRPr="001962E7" w14:paraId="70C405DE" w14:textId="02F2411A" w:rsidTr="0088546C">
        <w:tc>
          <w:tcPr>
            <w:tcW w:w="906" w:type="dxa"/>
          </w:tcPr>
          <w:p w14:paraId="1D52A2F5" w14:textId="77777777" w:rsidR="001E5CAF" w:rsidRPr="001962E7" w:rsidRDefault="001E5CAF" w:rsidP="001E5C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2E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06" w:type="dxa"/>
          </w:tcPr>
          <w:p w14:paraId="06424DC6" w14:textId="77777777" w:rsidR="001E5CAF" w:rsidRPr="001962E7" w:rsidRDefault="001E5CAF" w:rsidP="001E5C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2E7">
              <w:rPr>
                <w:rFonts w:ascii="Arial" w:hAnsi="Arial" w:cs="Arial"/>
                <w:b/>
                <w:sz w:val="20"/>
                <w:szCs w:val="20"/>
              </w:rPr>
              <w:t>eMalahleni</w:t>
            </w:r>
          </w:p>
        </w:tc>
        <w:tc>
          <w:tcPr>
            <w:tcW w:w="1840" w:type="dxa"/>
          </w:tcPr>
          <w:p w14:paraId="38AE6452" w14:textId="77777777" w:rsidR="001E5CAF" w:rsidRPr="001962E7" w:rsidRDefault="001E5CAF" w:rsidP="001E5CAF">
            <w:pPr>
              <w:rPr>
                <w:rFonts w:ascii="Arial" w:hAnsi="Arial" w:cs="Arial"/>
                <w:sz w:val="20"/>
                <w:szCs w:val="20"/>
              </w:rPr>
            </w:pPr>
            <w:r w:rsidRPr="001962E7">
              <w:rPr>
                <w:rFonts w:ascii="Arial" w:hAnsi="Arial" w:cs="Arial"/>
                <w:sz w:val="20"/>
                <w:szCs w:val="20"/>
              </w:rPr>
              <w:t>New residence</w:t>
            </w:r>
          </w:p>
          <w:p w14:paraId="154B6AE5" w14:textId="77777777" w:rsidR="001E5CAF" w:rsidRPr="001962E7" w:rsidRDefault="001E5CAF" w:rsidP="001E5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2" w:type="dxa"/>
          </w:tcPr>
          <w:p w14:paraId="1A8BB84A" w14:textId="77777777" w:rsidR="001E5CAF" w:rsidRPr="00091CDE" w:rsidRDefault="001E5CAF" w:rsidP="00B52A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1CDE">
              <w:rPr>
                <w:rFonts w:ascii="Arial" w:hAnsi="Arial" w:cs="Arial"/>
                <w:b/>
                <w:sz w:val="20"/>
                <w:szCs w:val="20"/>
              </w:rPr>
              <w:t xml:space="preserve">Friday </w:t>
            </w:r>
            <w:r w:rsidR="00B52A3B" w:rsidRPr="00091CDE">
              <w:rPr>
                <w:rFonts w:ascii="Arial" w:hAnsi="Arial" w:cs="Arial"/>
                <w:b/>
                <w:sz w:val="20"/>
                <w:szCs w:val="20"/>
              </w:rPr>
              <w:t xml:space="preserve">17 November 2023, </w:t>
            </w:r>
            <w:r w:rsidRPr="00091CDE">
              <w:rPr>
                <w:rFonts w:ascii="Arial" w:hAnsi="Arial" w:cs="Arial"/>
                <w:b/>
                <w:sz w:val="20"/>
                <w:szCs w:val="20"/>
              </w:rPr>
              <w:t>10:00 – 11:00</w:t>
            </w:r>
          </w:p>
          <w:p w14:paraId="09508326" w14:textId="6BF364F3" w:rsidR="00B52A3B" w:rsidRPr="00AB011D" w:rsidRDefault="00B52A3B" w:rsidP="00AB011D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Meet at residence in eMalahleni. </w:t>
            </w:r>
            <w:r w:rsidR="00AB011D">
              <w:rPr>
                <w:rFonts w:ascii="Arial" w:hAnsi="Arial" w:cs="Arial"/>
                <w:sz w:val="20"/>
                <w:szCs w:val="20"/>
              </w:rPr>
              <w:t>(</w:t>
            </w:r>
            <w:r w:rsidR="00AB011D" w:rsidRPr="00AB011D">
              <w:rPr>
                <w:rFonts w:ascii="Arial" w:eastAsia="Times New Roman" w:hAnsi="Arial" w:cs="Arial"/>
                <w:sz w:val="20"/>
                <w:szCs w:val="20"/>
              </w:rPr>
              <w:t>19 OR Tambo Road</w:t>
            </w:r>
            <w:r w:rsidR="00AB011D">
              <w:rPr>
                <w:rFonts w:ascii="Arial" w:eastAsia="Times New Roman" w:hAnsi="Arial" w:cs="Arial"/>
                <w:sz w:val="20"/>
                <w:szCs w:val="20"/>
              </w:rPr>
              <w:t>, at the back of the campus)</w:t>
            </w:r>
          </w:p>
        </w:tc>
        <w:tc>
          <w:tcPr>
            <w:tcW w:w="4395" w:type="dxa"/>
          </w:tcPr>
          <w:p w14:paraId="4409E4ED" w14:textId="77777777" w:rsidR="00B52A3B" w:rsidRPr="001962E7" w:rsidRDefault="00B52A3B" w:rsidP="00B52A3B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1962E7">
              <w:rPr>
                <w:sz w:val="20"/>
                <w:szCs w:val="20"/>
              </w:rPr>
              <w:t>Head: Operations (Ms Boipelo Gopane)</w:t>
            </w:r>
          </w:p>
          <w:p w14:paraId="22B83B78" w14:textId="381EBCC6" w:rsidR="001E5CAF" w:rsidRPr="001962E7" w:rsidRDefault="001E5CAF" w:rsidP="001E5C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BB0" w:rsidRPr="009E2BB0" w14:paraId="74FAEDC8" w14:textId="66EC5082" w:rsidTr="0088546C">
        <w:tc>
          <w:tcPr>
            <w:tcW w:w="906" w:type="dxa"/>
          </w:tcPr>
          <w:p w14:paraId="2B221747" w14:textId="77777777" w:rsidR="001E5CAF" w:rsidRPr="009E2BB0" w:rsidRDefault="001E5CAF" w:rsidP="001E5C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2BB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06" w:type="dxa"/>
          </w:tcPr>
          <w:p w14:paraId="55E3BB8F" w14:textId="77777777" w:rsidR="001E5CAF" w:rsidRPr="009E2BB0" w:rsidRDefault="001E5CAF" w:rsidP="001E5CA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E2BB0">
              <w:rPr>
                <w:rFonts w:ascii="Arial" w:hAnsi="Arial" w:cs="Arial"/>
                <w:b/>
                <w:sz w:val="20"/>
                <w:szCs w:val="20"/>
              </w:rPr>
              <w:t>Mbombela</w:t>
            </w:r>
            <w:proofErr w:type="spellEnd"/>
          </w:p>
        </w:tc>
        <w:tc>
          <w:tcPr>
            <w:tcW w:w="1840" w:type="dxa"/>
          </w:tcPr>
          <w:p w14:paraId="1C9F42B4" w14:textId="77777777" w:rsidR="001E5CAF" w:rsidRPr="009E2BB0" w:rsidRDefault="001E5CAF" w:rsidP="001E5C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2BB0">
              <w:rPr>
                <w:rFonts w:ascii="Arial" w:hAnsi="Arial" w:cs="Arial"/>
                <w:sz w:val="20"/>
                <w:szCs w:val="20"/>
              </w:rPr>
              <w:t>Mebala</w:t>
            </w:r>
            <w:proofErr w:type="spellEnd"/>
          </w:p>
        </w:tc>
        <w:tc>
          <w:tcPr>
            <w:tcW w:w="5482" w:type="dxa"/>
          </w:tcPr>
          <w:p w14:paraId="06ECE14A" w14:textId="77777777" w:rsidR="001E5CAF" w:rsidRPr="00091CDE" w:rsidRDefault="001E5CAF" w:rsidP="001E5C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1CDE">
              <w:rPr>
                <w:rFonts w:ascii="Arial" w:hAnsi="Arial" w:cs="Arial"/>
                <w:b/>
                <w:sz w:val="20"/>
                <w:szCs w:val="20"/>
              </w:rPr>
              <w:t xml:space="preserve">Friday </w:t>
            </w:r>
            <w:r w:rsidR="00B52A3B" w:rsidRPr="00091CDE">
              <w:rPr>
                <w:rFonts w:ascii="Arial" w:hAnsi="Arial" w:cs="Arial"/>
                <w:b/>
                <w:sz w:val="20"/>
                <w:szCs w:val="20"/>
              </w:rPr>
              <w:t xml:space="preserve">17 November, </w:t>
            </w:r>
            <w:r w:rsidRPr="00091CDE">
              <w:rPr>
                <w:rFonts w:ascii="Arial" w:hAnsi="Arial" w:cs="Arial"/>
                <w:b/>
                <w:sz w:val="20"/>
                <w:szCs w:val="20"/>
              </w:rPr>
              <w:t>15:00 – 16:00</w:t>
            </w:r>
          </w:p>
          <w:p w14:paraId="2ABB7818" w14:textId="7DC4FBEF" w:rsidR="00B52A3B" w:rsidRPr="009E2BB0" w:rsidRDefault="00B52A3B" w:rsidP="009E2BB0">
            <w:pPr>
              <w:rPr>
                <w:rFonts w:ascii="Arial" w:hAnsi="Arial" w:cs="Arial"/>
                <w:sz w:val="20"/>
                <w:szCs w:val="20"/>
              </w:rPr>
            </w:pPr>
            <w:r w:rsidRPr="009E2BB0">
              <w:rPr>
                <w:rFonts w:ascii="Arial" w:hAnsi="Arial" w:cs="Arial"/>
                <w:sz w:val="20"/>
                <w:szCs w:val="20"/>
              </w:rPr>
              <w:t xml:space="preserve">Meet at residence in </w:t>
            </w:r>
            <w:proofErr w:type="spellStart"/>
            <w:r w:rsidR="009E2BB0" w:rsidRPr="009E2BB0">
              <w:rPr>
                <w:rFonts w:ascii="Arial" w:hAnsi="Arial" w:cs="Arial"/>
                <w:sz w:val="20"/>
                <w:szCs w:val="20"/>
              </w:rPr>
              <w:t>Mbombela</w:t>
            </w:r>
            <w:proofErr w:type="spellEnd"/>
            <w:r w:rsidR="009E2BB0" w:rsidRPr="009E2BB0">
              <w:rPr>
                <w:rFonts w:ascii="Arial" w:hAnsi="Arial" w:cs="Arial"/>
                <w:sz w:val="20"/>
                <w:szCs w:val="20"/>
              </w:rPr>
              <w:t xml:space="preserve"> (16 Old Pretoria Road</w:t>
            </w:r>
            <w:r w:rsidR="009E2BB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14:paraId="12D9861D" w14:textId="0E59E725" w:rsidR="001E5CAF" w:rsidRPr="009E2BB0" w:rsidRDefault="009E2BB0" w:rsidP="009E2BB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Residence advisor (Ms </w:t>
            </w:r>
            <w:r w:rsidR="001E5CAF" w:rsidRPr="009E2BB0">
              <w:rPr>
                <w:sz w:val="20"/>
                <w:szCs w:val="20"/>
              </w:rPr>
              <w:t>Millicent</w:t>
            </w:r>
            <w:r>
              <w:rPr>
                <w:sz w:val="20"/>
                <w:szCs w:val="20"/>
              </w:rPr>
              <w:t xml:space="preserve"> Msibi)</w:t>
            </w:r>
          </w:p>
        </w:tc>
      </w:tr>
    </w:tbl>
    <w:p w14:paraId="5FF58686" w14:textId="6823BB4E" w:rsidR="009E2BB0" w:rsidRPr="009E2BB0" w:rsidRDefault="009E2BB0" w:rsidP="0079426F">
      <w:pPr>
        <w:spacing w:after="0"/>
        <w:rPr>
          <w:rFonts w:ascii="Arial" w:hAnsi="Arial" w:cs="Arial"/>
          <w:b/>
          <w:sz w:val="16"/>
          <w:szCs w:val="16"/>
          <w:lang w:val="en-ZA"/>
        </w:rPr>
      </w:pPr>
      <w:r w:rsidRPr="009E2BB0">
        <w:rPr>
          <w:rFonts w:ascii="Arial" w:hAnsi="Arial" w:cs="Arial"/>
          <w:b/>
          <w:sz w:val="16"/>
          <w:szCs w:val="16"/>
          <w:lang w:val="en-ZA"/>
        </w:rPr>
        <w:t>ARLC Bid Specification Committee members (2 November 2023)</w:t>
      </w:r>
    </w:p>
    <w:sectPr w:rsidR="009E2BB0" w:rsidRPr="009E2BB0" w:rsidSect="00B91F06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1DD70" w14:textId="77777777" w:rsidR="00894FB2" w:rsidRDefault="00894FB2" w:rsidP="005C4D4D">
      <w:pPr>
        <w:spacing w:after="0" w:line="240" w:lineRule="auto"/>
      </w:pPr>
      <w:r>
        <w:separator/>
      </w:r>
    </w:p>
  </w:endnote>
  <w:endnote w:type="continuationSeparator" w:id="0">
    <w:p w14:paraId="7CA56275" w14:textId="77777777" w:rsidR="00894FB2" w:rsidRDefault="00894FB2" w:rsidP="005C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596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2B42A7" w14:textId="372C2EBC" w:rsidR="00640545" w:rsidRDefault="00640545">
        <w:pPr>
          <w:pStyle w:val="Footer"/>
          <w:jc w:val="right"/>
        </w:pPr>
        <w:r w:rsidRPr="00640545">
          <w:rPr>
            <w:rFonts w:ascii="Arial" w:hAnsi="Arial" w:cs="Arial"/>
          </w:rPr>
          <w:fldChar w:fldCharType="begin"/>
        </w:r>
        <w:r w:rsidRPr="00640545">
          <w:rPr>
            <w:rFonts w:ascii="Arial" w:hAnsi="Arial" w:cs="Arial"/>
          </w:rPr>
          <w:instrText xml:space="preserve"> PAGE   \* MERGEFORMAT </w:instrText>
        </w:r>
        <w:r w:rsidRPr="00640545">
          <w:rPr>
            <w:rFonts w:ascii="Arial" w:hAnsi="Arial" w:cs="Arial"/>
          </w:rPr>
          <w:fldChar w:fldCharType="separate"/>
        </w:r>
        <w:r w:rsidR="00AB011D">
          <w:rPr>
            <w:rFonts w:ascii="Arial" w:hAnsi="Arial" w:cs="Arial"/>
            <w:noProof/>
          </w:rPr>
          <w:t>1</w:t>
        </w:r>
        <w:r w:rsidRPr="00640545">
          <w:rPr>
            <w:rFonts w:ascii="Arial" w:hAnsi="Arial" w:cs="Arial"/>
            <w:noProof/>
          </w:rPr>
          <w:fldChar w:fldCharType="end"/>
        </w:r>
      </w:p>
    </w:sdtContent>
  </w:sdt>
  <w:p w14:paraId="09A8BD24" w14:textId="77777777" w:rsidR="009670CD" w:rsidRDefault="00967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A4237" w14:textId="77777777" w:rsidR="00894FB2" w:rsidRDefault="00894FB2" w:rsidP="005C4D4D">
      <w:pPr>
        <w:spacing w:after="0" w:line="240" w:lineRule="auto"/>
      </w:pPr>
      <w:r>
        <w:separator/>
      </w:r>
    </w:p>
  </w:footnote>
  <w:footnote w:type="continuationSeparator" w:id="0">
    <w:p w14:paraId="7AF9D00C" w14:textId="77777777" w:rsidR="00894FB2" w:rsidRDefault="00894FB2" w:rsidP="005C4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04D2"/>
    <w:multiLevelType w:val="hybridMultilevel"/>
    <w:tmpl w:val="187EE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15397"/>
    <w:multiLevelType w:val="hybridMultilevel"/>
    <w:tmpl w:val="37B2120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49296E"/>
    <w:multiLevelType w:val="hybridMultilevel"/>
    <w:tmpl w:val="50321D4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A91FC0"/>
    <w:multiLevelType w:val="hybridMultilevel"/>
    <w:tmpl w:val="968635C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9E004B"/>
    <w:multiLevelType w:val="hybridMultilevel"/>
    <w:tmpl w:val="E69C6A5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381811"/>
    <w:multiLevelType w:val="hybridMultilevel"/>
    <w:tmpl w:val="E232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B1FC6"/>
    <w:multiLevelType w:val="hybridMultilevel"/>
    <w:tmpl w:val="2D16116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EC0256"/>
    <w:multiLevelType w:val="hybridMultilevel"/>
    <w:tmpl w:val="641AAA2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E65064"/>
    <w:multiLevelType w:val="hybridMultilevel"/>
    <w:tmpl w:val="8DA478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A62423"/>
    <w:multiLevelType w:val="hybridMultilevel"/>
    <w:tmpl w:val="F1503D4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FD0BD3"/>
    <w:multiLevelType w:val="hybridMultilevel"/>
    <w:tmpl w:val="816A45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F6AFD"/>
    <w:multiLevelType w:val="hybridMultilevel"/>
    <w:tmpl w:val="8C6EF87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686823"/>
    <w:multiLevelType w:val="hybridMultilevel"/>
    <w:tmpl w:val="C1AEC19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467E63"/>
    <w:multiLevelType w:val="hybridMultilevel"/>
    <w:tmpl w:val="85F44AEA"/>
    <w:lvl w:ilvl="0" w:tplc="3AE035F6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D23869"/>
    <w:multiLevelType w:val="hybridMultilevel"/>
    <w:tmpl w:val="962E021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733D84"/>
    <w:multiLevelType w:val="hybridMultilevel"/>
    <w:tmpl w:val="523AFD7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0839A8"/>
    <w:multiLevelType w:val="hybridMultilevel"/>
    <w:tmpl w:val="51A8EFA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160009"/>
    <w:multiLevelType w:val="hybridMultilevel"/>
    <w:tmpl w:val="164A5EC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7"/>
  </w:num>
  <w:num w:numId="5">
    <w:abstractNumId w:val="15"/>
  </w:num>
  <w:num w:numId="6">
    <w:abstractNumId w:val="16"/>
  </w:num>
  <w:num w:numId="7">
    <w:abstractNumId w:val="3"/>
  </w:num>
  <w:num w:numId="8">
    <w:abstractNumId w:val="6"/>
  </w:num>
  <w:num w:numId="9">
    <w:abstractNumId w:val="11"/>
  </w:num>
  <w:num w:numId="10">
    <w:abstractNumId w:val="17"/>
  </w:num>
  <w:num w:numId="11">
    <w:abstractNumId w:val="12"/>
  </w:num>
  <w:num w:numId="12">
    <w:abstractNumId w:val="9"/>
  </w:num>
  <w:num w:numId="13">
    <w:abstractNumId w:val="13"/>
  </w:num>
  <w:num w:numId="14">
    <w:abstractNumId w:val="8"/>
  </w:num>
  <w:num w:numId="15">
    <w:abstractNumId w:val="2"/>
  </w:num>
  <w:num w:numId="16">
    <w:abstractNumId w:val="14"/>
  </w:num>
  <w:num w:numId="17">
    <w:abstractNumId w:val="1"/>
  </w:num>
  <w:num w:numId="1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C7"/>
    <w:rsid w:val="00091CDE"/>
    <w:rsid w:val="000E3BCB"/>
    <w:rsid w:val="000E71AC"/>
    <w:rsid w:val="000F7974"/>
    <w:rsid w:val="00104EBA"/>
    <w:rsid w:val="001962E7"/>
    <w:rsid w:val="001E48B0"/>
    <w:rsid w:val="001E5CAF"/>
    <w:rsid w:val="001E6BA5"/>
    <w:rsid w:val="002E0B14"/>
    <w:rsid w:val="00415B00"/>
    <w:rsid w:val="00452799"/>
    <w:rsid w:val="00470C1D"/>
    <w:rsid w:val="004760B9"/>
    <w:rsid w:val="004B55D8"/>
    <w:rsid w:val="004F110C"/>
    <w:rsid w:val="004F63AF"/>
    <w:rsid w:val="00542757"/>
    <w:rsid w:val="005B778F"/>
    <w:rsid w:val="005C4D4D"/>
    <w:rsid w:val="00640545"/>
    <w:rsid w:val="006A79D2"/>
    <w:rsid w:val="00715668"/>
    <w:rsid w:val="0076547F"/>
    <w:rsid w:val="007875C6"/>
    <w:rsid w:val="0079426F"/>
    <w:rsid w:val="00803E80"/>
    <w:rsid w:val="0088546C"/>
    <w:rsid w:val="00894FB2"/>
    <w:rsid w:val="008B17C3"/>
    <w:rsid w:val="008E6AD7"/>
    <w:rsid w:val="0091392E"/>
    <w:rsid w:val="00943E88"/>
    <w:rsid w:val="009670CD"/>
    <w:rsid w:val="00982421"/>
    <w:rsid w:val="009864FB"/>
    <w:rsid w:val="00996DC7"/>
    <w:rsid w:val="009A4608"/>
    <w:rsid w:val="009B072F"/>
    <w:rsid w:val="009B11A3"/>
    <w:rsid w:val="009B349A"/>
    <w:rsid w:val="009B5CC7"/>
    <w:rsid w:val="009E2BB0"/>
    <w:rsid w:val="009E6DB0"/>
    <w:rsid w:val="00A33819"/>
    <w:rsid w:val="00A74F43"/>
    <w:rsid w:val="00AA02DE"/>
    <w:rsid w:val="00AB011D"/>
    <w:rsid w:val="00AB2ECC"/>
    <w:rsid w:val="00AE0405"/>
    <w:rsid w:val="00B25E34"/>
    <w:rsid w:val="00B52A3B"/>
    <w:rsid w:val="00B660F2"/>
    <w:rsid w:val="00B74840"/>
    <w:rsid w:val="00B77F2B"/>
    <w:rsid w:val="00B91F06"/>
    <w:rsid w:val="00BA6E85"/>
    <w:rsid w:val="00BD153F"/>
    <w:rsid w:val="00C27DD0"/>
    <w:rsid w:val="00C36D80"/>
    <w:rsid w:val="00C83DD8"/>
    <w:rsid w:val="00D34AB7"/>
    <w:rsid w:val="00D777EC"/>
    <w:rsid w:val="00D8162C"/>
    <w:rsid w:val="00DC5138"/>
    <w:rsid w:val="00E457EF"/>
    <w:rsid w:val="00EA749C"/>
    <w:rsid w:val="00ED7623"/>
    <w:rsid w:val="00EE589E"/>
    <w:rsid w:val="00F01CA3"/>
    <w:rsid w:val="00F244B9"/>
    <w:rsid w:val="00F4516E"/>
    <w:rsid w:val="00F663BE"/>
    <w:rsid w:val="00FE12EA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43B5AE"/>
  <w15:docId w15:val="{D43CB5F5-3BB3-4D1C-9689-61B3A9B2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DC7"/>
    <w:rPr>
      <w:rFonts w:asciiTheme="minorHAnsi" w:eastAsiaTheme="minorEastAsia" w:hAnsiTheme="minorHAnsi" w:cstheme="minorBid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C7"/>
    <w:rPr>
      <w:rFonts w:ascii="Tahoma" w:eastAsiaTheme="minorEastAsia" w:hAnsi="Tahoma" w:cs="Tahoma"/>
      <w:sz w:val="16"/>
      <w:szCs w:val="16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4D4D"/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4D4D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5C4D4D"/>
    <w:rPr>
      <w:vertAlign w:val="superscript"/>
    </w:rPr>
  </w:style>
  <w:style w:type="paragraph" w:styleId="ListParagraph">
    <w:name w:val="List Paragraph"/>
    <w:basedOn w:val="Normal"/>
    <w:uiPriority w:val="34"/>
    <w:qFormat/>
    <w:rsid w:val="00A74F43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67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0CD"/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67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0CD"/>
    <w:rPr>
      <w:rFonts w:asciiTheme="minorHAnsi" w:eastAsiaTheme="minorEastAsia" w:hAnsiTheme="minorHAnsi" w:cstheme="minorBidi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B2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6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9E6564E14F6448B8561B06A196E29" ma:contentTypeVersion="15" ma:contentTypeDescription="Create a new document." ma:contentTypeScope="" ma:versionID="bad43d3b8bab29988c5dd902ddd2cdc4">
  <xsd:schema xmlns:xsd="http://www.w3.org/2001/XMLSchema" xmlns:xs="http://www.w3.org/2001/XMLSchema" xmlns:p="http://schemas.microsoft.com/office/2006/metadata/properties" xmlns:ns3="5c8c6d33-acce-4305-88fb-840ff5daeb9a" xmlns:ns4="95371765-0405-46b2-8762-e66771a5cb22" targetNamespace="http://schemas.microsoft.com/office/2006/metadata/properties" ma:root="true" ma:fieldsID="d06a4bd0fef25da8fc0deca647c75aab" ns3:_="" ns4:_="">
    <xsd:import namespace="5c8c6d33-acce-4305-88fb-840ff5daeb9a"/>
    <xsd:import namespace="95371765-0405-46b2-8762-e66771a5cb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c6d33-acce-4305-88fb-840ff5dae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71765-0405-46b2-8762-e66771a5cb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8c6d33-acce-4305-88fb-840ff5daeb9a" xsi:nil="true"/>
  </documentManagement>
</p:properties>
</file>

<file path=customXml/itemProps1.xml><?xml version="1.0" encoding="utf-8"?>
<ds:datastoreItem xmlns:ds="http://schemas.openxmlformats.org/officeDocument/2006/customXml" ds:itemID="{461EFC4D-2CF7-4ED7-85F5-A8F0D6D54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c6d33-acce-4305-88fb-840ff5daeb9a"/>
    <ds:schemaRef ds:uri="95371765-0405-46b2-8762-e66771a5c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79ABF-CE1A-4AE0-BE1E-BEA2288C0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693FD-18E4-4B14-A213-A797395CE46F}">
  <ds:schemaRefs>
    <ds:schemaRef ds:uri="http://schemas.microsoft.com/office/2006/metadata/properties"/>
    <ds:schemaRef ds:uri="http://schemas.microsoft.com/office/infopath/2007/PartnerControls"/>
    <ds:schemaRef ds:uri="5c8c6d33-acce-4305-88fb-840ff5daeb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 van den Berg</dc:creator>
  <cp:lastModifiedBy>Nita van den Berg</cp:lastModifiedBy>
  <cp:revision>6</cp:revision>
  <dcterms:created xsi:type="dcterms:W3CDTF">2023-11-02T10:27:00Z</dcterms:created>
  <dcterms:modified xsi:type="dcterms:W3CDTF">2023-11-14T09:33:00Z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0x0101005829E6564E14F6448B8561B06A196E29</vt:lpwstr>
  </property>
</Properties>
</file>